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59"/>
        <w:gridCol w:w="758"/>
        <w:gridCol w:w="1017"/>
        <w:gridCol w:w="766"/>
        <w:gridCol w:w="251"/>
        <w:gridCol w:w="407"/>
        <w:gridCol w:w="453"/>
        <w:gridCol w:w="157"/>
        <w:gridCol w:w="1019"/>
        <w:gridCol w:w="674"/>
        <w:gridCol w:w="1645"/>
        <w:gridCol w:w="1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36"/>
                <w:szCs w:val="36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36"/>
                <w:szCs w:val="36"/>
                <w:highlight w:val="none"/>
              </w:rPr>
              <w:t>丽水学院公开招聘工作人员报名表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8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应聘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二级学院或部门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：</w:t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110" w:firstLineChars="5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岗位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年月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t>日</w:t>
            </w:r>
          </w:p>
        </w:tc>
        <w:tc>
          <w:tcPr>
            <w:tcW w:w="12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近期正面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寸彩照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br w:type="textWrapping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籍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贯</w:t>
            </w: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60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身份证号码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：</w:t>
            </w:r>
          </w:p>
        </w:tc>
        <w:tc>
          <w:tcPr>
            <w:tcW w:w="12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面貌</w:t>
            </w:r>
          </w:p>
        </w:tc>
        <w:tc>
          <w:tcPr>
            <w:tcW w:w="10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宗教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信仰</w:t>
            </w:r>
          </w:p>
        </w:tc>
        <w:tc>
          <w:tcPr>
            <w:tcW w:w="10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10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民族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t>未婚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t>已婚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t>离异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val="en-US" w:eastAsia="zh-CN"/>
              </w:rPr>
              <w:t>丧偶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2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（本科专业）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val="en-US" w:eastAsia="zh-CN"/>
              </w:rPr>
              <w:t>xxx</w:t>
            </w:r>
          </w:p>
        </w:tc>
        <w:tc>
          <w:tcPr>
            <w:tcW w:w="11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最高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学历/学位</w:t>
            </w:r>
          </w:p>
        </w:tc>
        <w:tc>
          <w:tcPr>
            <w:tcW w:w="11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职称/职务</w:t>
            </w:r>
          </w:p>
        </w:tc>
        <w:tc>
          <w:tcPr>
            <w:tcW w:w="12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（硕士专业）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val="en-US" w:eastAsia="zh-CN"/>
              </w:rPr>
              <w:t>xxx</w:t>
            </w:r>
          </w:p>
        </w:tc>
        <w:tc>
          <w:tcPr>
            <w:tcW w:w="11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highlight w:val="none"/>
              </w:rPr>
            </w:pPr>
          </w:p>
        </w:tc>
        <w:tc>
          <w:tcPr>
            <w:tcW w:w="11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highlight w:val="none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t>（博士专业）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val="en-US" w:eastAsia="zh-CN"/>
              </w:rPr>
              <w:t>xxx</w:t>
            </w:r>
          </w:p>
        </w:tc>
        <w:tc>
          <w:tcPr>
            <w:tcW w:w="11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通信地址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邮政编码：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手机</w:t>
            </w: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座机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电子邮件</w:t>
            </w:r>
          </w:p>
        </w:tc>
        <w:tc>
          <w:tcPr>
            <w:tcW w:w="28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学习经历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（含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t>本科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及以上学历毕业学校、专业、学历学位、学习方式等内容）</w:t>
            </w: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工作经历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（含工作单位、岗位、担任职务）</w:t>
            </w: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职称或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职业资格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（专业技术资格、职业能力资格和技术等级证书，以及发证单位和取得时间）</w:t>
            </w: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突出业绩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t>（与招聘岗位相关的近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val="en-US" w:eastAsia="zh-CN"/>
              </w:rPr>
              <w:t>5年内突出课题、论文及其他科研成果业绩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highlight w:val="none"/>
              </w:rPr>
              <w:t>奖励处分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</w:rPr>
              <w:t>（近5年内受过的奖励或处分、处罚）</w:t>
            </w: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6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widowControl/>
              <w:jc w:val="left"/>
              <w:rPr>
                <w:rFonts w:hint="default" w:ascii="Times New Roman Regular" w:hAnsi="Times New Roman Regular" w:eastAsia="宋体" w:cs="Times New Roman Regular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</w:rPr>
              <w:t>报名人（签名）：年月日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0" w:lineRule="atLeast"/>
        <w:jc w:val="both"/>
        <w:textAlignment w:val="auto"/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  <w:lang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auto"/>
          <w:kern w:val="0"/>
          <w:sz w:val="22"/>
          <w:highlight w:val="none"/>
        </w:rPr>
        <w:t>填表说明：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</w:rPr>
        <w:t>1.请择要如实填写表格内容，也可另附表格或其他材料补充说明个人重要信息。提供虚假信息者，一经查实，自动丧失应聘资格；2.此表请在现场报名或资格复审时由本人签名确认。</w:t>
      </w:r>
    </w:p>
    <w:sectPr>
      <w:footerReference r:id="rId3" w:type="default"/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YWI0NWFlYTI2M2EwOWJiOGE1ODUxNzcxODRkNDkifQ=="/>
  </w:docVars>
  <w:rsids>
    <w:rsidRoot w:val="00226B20"/>
    <w:rsid w:val="00021EB7"/>
    <w:rsid w:val="00030646"/>
    <w:rsid w:val="00031A09"/>
    <w:rsid w:val="00037CFF"/>
    <w:rsid w:val="000523E5"/>
    <w:rsid w:val="000766E3"/>
    <w:rsid w:val="00094561"/>
    <w:rsid w:val="00097B20"/>
    <w:rsid w:val="000A6288"/>
    <w:rsid w:val="000D6275"/>
    <w:rsid w:val="000D70BB"/>
    <w:rsid w:val="000E352B"/>
    <w:rsid w:val="00105FCE"/>
    <w:rsid w:val="00106120"/>
    <w:rsid w:val="00120D1E"/>
    <w:rsid w:val="00130D6D"/>
    <w:rsid w:val="00135583"/>
    <w:rsid w:val="001649B0"/>
    <w:rsid w:val="00167277"/>
    <w:rsid w:val="00182C90"/>
    <w:rsid w:val="001C2724"/>
    <w:rsid w:val="00207C37"/>
    <w:rsid w:val="00217CB4"/>
    <w:rsid w:val="00226B20"/>
    <w:rsid w:val="00235FB6"/>
    <w:rsid w:val="00242142"/>
    <w:rsid w:val="002462CD"/>
    <w:rsid w:val="002D7F86"/>
    <w:rsid w:val="002F68FC"/>
    <w:rsid w:val="00347147"/>
    <w:rsid w:val="0037585C"/>
    <w:rsid w:val="003A1FDE"/>
    <w:rsid w:val="003E42EB"/>
    <w:rsid w:val="00405007"/>
    <w:rsid w:val="00423422"/>
    <w:rsid w:val="00432FD0"/>
    <w:rsid w:val="00450E30"/>
    <w:rsid w:val="004670AA"/>
    <w:rsid w:val="00471864"/>
    <w:rsid w:val="00492798"/>
    <w:rsid w:val="004A5198"/>
    <w:rsid w:val="004B5D54"/>
    <w:rsid w:val="00530F34"/>
    <w:rsid w:val="00535946"/>
    <w:rsid w:val="00544FED"/>
    <w:rsid w:val="00556EE8"/>
    <w:rsid w:val="005710C3"/>
    <w:rsid w:val="00574C90"/>
    <w:rsid w:val="00584597"/>
    <w:rsid w:val="005931F4"/>
    <w:rsid w:val="005B275B"/>
    <w:rsid w:val="005B7CB4"/>
    <w:rsid w:val="005C25C6"/>
    <w:rsid w:val="005E3224"/>
    <w:rsid w:val="005F31EC"/>
    <w:rsid w:val="00604338"/>
    <w:rsid w:val="006110BF"/>
    <w:rsid w:val="00611803"/>
    <w:rsid w:val="00636039"/>
    <w:rsid w:val="00636AA3"/>
    <w:rsid w:val="0064302E"/>
    <w:rsid w:val="00652D94"/>
    <w:rsid w:val="0068144A"/>
    <w:rsid w:val="0068713A"/>
    <w:rsid w:val="006D1D89"/>
    <w:rsid w:val="0071312A"/>
    <w:rsid w:val="0073427E"/>
    <w:rsid w:val="00737B58"/>
    <w:rsid w:val="0076654C"/>
    <w:rsid w:val="00783A0F"/>
    <w:rsid w:val="00793436"/>
    <w:rsid w:val="00797E7A"/>
    <w:rsid w:val="007A2FE5"/>
    <w:rsid w:val="007B1004"/>
    <w:rsid w:val="007E15B1"/>
    <w:rsid w:val="007E5723"/>
    <w:rsid w:val="008100B4"/>
    <w:rsid w:val="0081688F"/>
    <w:rsid w:val="00831D0A"/>
    <w:rsid w:val="0086516E"/>
    <w:rsid w:val="00882D6B"/>
    <w:rsid w:val="00884929"/>
    <w:rsid w:val="00884992"/>
    <w:rsid w:val="0089468C"/>
    <w:rsid w:val="008A31AD"/>
    <w:rsid w:val="008D26B7"/>
    <w:rsid w:val="008E1728"/>
    <w:rsid w:val="008F1338"/>
    <w:rsid w:val="00933D19"/>
    <w:rsid w:val="00982E25"/>
    <w:rsid w:val="009A5D62"/>
    <w:rsid w:val="009A6A90"/>
    <w:rsid w:val="009B6DF7"/>
    <w:rsid w:val="009D4EE6"/>
    <w:rsid w:val="009E0FAF"/>
    <w:rsid w:val="009E1D87"/>
    <w:rsid w:val="009E1DBB"/>
    <w:rsid w:val="009E3D64"/>
    <w:rsid w:val="009F2428"/>
    <w:rsid w:val="00A043B3"/>
    <w:rsid w:val="00A207AB"/>
    <w:rsid w:val="00A21B80"/>
    <w:rsid w:val="00A22642"/>
    <w:rsid w:val="00A23C59"/>
    <w:rsid w:val="00A263F7"/>
    <w:rsid w:val="00A473CE"/>
    <w:rsid w:val="00A66981"/>
    <w:rsid w:val="00A66F7D"/>
    <w:rsid w:val="00A75F13"/>
    <w:rsid w:val="00A90214"/>
    <w:rsid w:val="00AA5049"/>
    <w:rsid w:val="00AC280E"/>
    <w:rsid w:val="00AC7053"/>
    <w:rsid w:val="00AF28D4"/>
    <w:rsid w:val="00B10CE3"/>
    <w:rsid w:val="00B51AA7"/>
    <w:rsid w:val="00B5596D"/>
    <w:rsid w:val="00B728CC"/>
    <w:rsid w:val="00B80623"/>
    <w:rsid w:val="00BB5DEF"/>
    <w:rsid w:val="00BE52E2"/>
    <w:rsid w:val="00BF515C"/>
    <w:rsid w:val="00C31847"/>
    <w:rsid w:val="00C34C7F"/>
    <w:rsid w:val="00C35FA0"/>
    <w:rsid w:val="00C44431"/>
    <w:rsid w:val="00C44FFA"/>
    <w:rsid w:val="00C5087D"/>
    <w:rsid w:val="00C55A6B"/>
    <w:rsid w:val="00C606F9"/>
    <w:rsid w:val="00CA2408"/>
    <w:rsid w:val="00CB094D"/>
    <w:rsid w:val="00CD0F92"/>
    <w:rsid w:val="00CF177A"/>
    <w:rsid w:val="00CF4ABB"/>
    <w:rsid w:val="00D34B64"/>
    <w:rsid w:val="00D4770D"/>
    <w:rsid w:val="00D62F4D"/>
    <w:rsid w:val="00D65C54"/>
    <w:rsid w:val="00DB52D8"/>
    <w:rsid w:val="00DC44D5"/>
    <w:rsid w:val="00DD34C6"/>
    <w:rsid w:val="00DE5780"/>
    <w:rsid w:val="00DF4299"/>
    <w:rsid w:val="00E048BB"/>
    <w:rsid w:val="00E13566"/>
    <w:rsid w:val="00E23D5F"/>
    <w:rsid w:val="00E516AE"/>
    <w:rsid w:val="00E54F00"/>
    <w:rsid w:val="00E65111"/>
    <w:rsid w:val="00E77805"/>
    <w:rsid w:val="00ED1D3F"/>
    <w:rsid w:val="00F00EFE"/>
    <w:rsid w:val="00F2380D"/>
    <w:rsid w:val="00F47CD7"/>
    <w:rsid w:val="00F5615D"/>
    <w:rsid w:val="00F831D9"/>
    <w:rsid w:val="00FB1D82"/>
    <w:rsid w:val="00FB4924"/>
    <w:rsid w:val="00FC0AFC"/>
    <w:rsid w:val="00FD4EA9"/>
    <w:rsid w:val="0159710E"/>
    <w:rsid w:val="01A95A7C"/>
    <w:rsid w:val="03032DB4"/>
    <w:rsid w:val="041E2950"/>
    <w:rsid w:val="04333170"/>
    <w:rsid w:val="07710942"/>
    <w:rsid w:val="086524F2"/>
    <w:rsid w:val="08A35686"/>
    <w:rsid w:val="08E83AF2"/>
    <w:rsid w:val="093924C9"/>
    <w:rsid w:val="097F4357"/>
    <w:rsid w:val="0A411052"/>
    <w:rsid w:val="0C0E70BF"/>
    <w:rsid w:val="0E2C3644"/>
    <w:rsid w:val="0E31000A"/>
    <w:rsid w:val="0E587E3B"/>
    <w:rsid w:val="0F5E4712"/>
    <w:rsid w:val="103A41C6"/>
    <w:rsid w:val="10A96141"/>
    <w:rsid w:val="127D52CC"/>
    <w:rsid w:val="12C2659F"/>
    <w:rsid w:val="14A87116"/>
    <w:rsid w:val="158B7367"/>
    <w:rsid w:val="15A12A3D"/>
    <w:rsid w:val="16215B1D"/>
    <w:rsid w:val="16401220"/>
    <w:rsid w:val="16A169DD"/>
    <w:rsid w:val="16B0044A"/>
    <w:rsid w:val="18EB1B67"/>
    <w:rsid w:val="18FD2FD9"/>
    <w:rsid w:val="1A043C3C"/>
    <w:rsid w:val="1B22180E"/>
    <w:rsid w:val="1BB96ADC"/>
    <w:rsid w:val="1CAB2090"/>
    <w:rsid w:val="1F213106"/>
    <w:rsid w:val="1FD571B4"/>
    <w:rsid w:val="1FDBA886"/>
    <w:rsid w:val="203F5596"/>
    <w:rsid w:val="21232650"/>
    <w:rsid w:val="21DC2C61"/>
    <w:rsid w:val="21DD5BDB"/>
    <w:rsid w:val="22294943"/>
    <w:rsid w:val="236611F1"/>
    <w:rsid w:val="25493DC4"/>
    <w:rsid w:val="27445661"/>
    <w:rsid w:val="293B69B1"/>
    <w:rsid w:val="29D33F8D"/>
    <w:rsid w:val="2D0C6CE9"/>
    <w:rsid w:val="2D903879"/>
    <w:rsid w:val="2FAF5323"/>
    <w:rsid w:val="2FDC7246"/>
    <w:rsid w:val="2FE2CDDF"/>
    <w:rsid w:val="2FFFDEEB"/>
    <w:rsid w:val="314F09BD"/>
    <w:rsid w:val="32891C04"/>
    <w:rsid w:val="3472787D"/>
    <w:rsid w:val="34A83AE3"/>
    <w:rsid w:val="34CD6976"/>
    <w:rsid w:val="34CE0458"/>
    <w:rsid w:val="35AE10B5"/>
    <w:rsid w:val="35EF7F1D"/>
    <w:rsid w:val="365D35A3"/>
    <w:rsid w:val="37666539"/>
    <w:rsid w:val="377D00F6"/>
    <w:rsid w:val="3AD20E5D"/>
    <w:rsid w:val="3D0D614F"/>
    <w:rsid w:val="3DFFCF61"/>
    <w:rsid w:val="3FFE1A72"/>
    <w:rsid w:val="414F0FB5"/>
    <w:rsid w:val="418B4937"/>
    <w:rsid w:val="41EA32FA"/>
    <w:rsid w:val="42023F08"/>
    <w:rsid w:val="42924731"/>
    <w:rsid w:val="445E1933"/>
    <w:rsid w:val="44D35478"/>
    <w:rsid w:val="45776777"/>
    <w:rsid w:val="47FC3775"/>
    <w:rsid w:val="48A42026"/>
    <w:rsid w:val="4AC839CA"/>
    <w:rsid w:val="4D165F3A"/>
    <w:rsid w:val="4E90237C"/>
    <w:rsid w:val="4EF504C0"/>
    <w:rsid w:val="4F4EDF68"/>
    <w:rsid w:val="502C3952"/>
    <w:rsid w:val="508E7936"/>
    <w:rsid w:val="5348329F"/>
    <w:rsid w:val="56BAE6F2"/>
    <w:rsid w:val="56DC7948"/>
    <w:rsid w:val="57CC32F4"/>
    <w:rsid w:val="57F3AEF1"/>
    <w:rsid w:val="58F62BA1"/>
    <w:rsid w:val="59B13673"/>
    <w:rsid w:val="5A117156"/>
    <w:rsid w:val="5A317B22"/>
    <w:rsid w:val="5C1B1AA5"/>
    <w:rsid w:val="5CE35039"/>
    <w:rsid w:val="5D830E3E"/>
    <w:rsid w:val="5F7BEB42"/>
    <w:rsid w:val="5FDFED93"/>
    <w:rsid w:val="5FFE5DF4"/>
    <w:rsid w:val="608060E1"/>
    <w:rsid w:val="6111617B"/>
    <w:rsid w:val="61673B35"/>
    <w:rsid w:val="625905D7"/>
    <w:rsid w:val="632B6536"/>
    <w:rsid w:val="63450C6D"/>
    <w:rsid w:val="641176E2"/>
    <w:rsid w:val="646A32CC"/>
    <w:rsid w:val="65595D18"/>
    <w:rsid w:val="673F6E6B"/>
    <w:rsid w:val="67DA1833"/>
    <w:rsid w:val="695574FB"/>
    <w:rsid w:val="6A0206F9"/>
    <w:rsid w:val="6BBF7AFC"/>
    <w:rsid w:val="6BC27770"/>
    <w:rsid w:val="6BDF5419"/>
    <w:rsid w:val="6C8E059C"/>
    <w:rsid w:val="6CBA2FB4"/>
    <w:rsid w:val="6CCE1F9A"/>
    <w:rsid w:val="6CFF9DBB"/>
    <w:rsid w:val="6E37137F"/>
    <w:rsid w:val="6E993F0A"/>
    <w:rsid w:val="6FA3714D"/>
    <w:rsid w:val="709452B2"/>
    <w:rsid w:val="70DA069A"/>
    <w:rsid w:val="718100DC"/>
    <w:rsid w:val="73DBD7E2"/>
    <w:rsid w:val="73E81A8A"/>
    <w:rsid w:val="73EF61F2"/>
    <w:rsid w:val="75F3422B"/>
    <w:rsid w:val="76EB3A31"/>
    <w:rsid w:val="77D72B11"/>
    <w:rsid w:val="77F57855"/>
    <w:rsid w:val="77FF35C9"/>
    <w:rsid w:val="78627FB5"/>
    <w:rsid w:val="78A8671B"/>
    <w:rsid w:val="79183F9E"/>
    <w:rsid w:val="7977D083"/>
    <w:rsid w:val="7AC17E3C"/>
    <w:rsid w:val="7AEF5E9F"/>
    <w:rsid w:val="7C5614CB"/>
    <w:rsid w:val="7CBA60B6"/>
    <w:rsid w:val="7CFFEA0A"/>
    <w:rsid w:val="7ED7419F"/>
    <w:rsid w:val="7FA73D3C"/>
    <w:rsid w:val="7FBDBC82"/>
    <w:rsid w:val="7FBDCC2B"/>
    <w:rsid w:val="7FBFC05E"/>
    <w:rsid w:val="7FC24CC8"/>
    <w:rsid w:val="7FCE24F1"/>
    <w:rsid w:val="7FE7D68B"/>
    <w:rsid w:val="7FFE2C91"/>
    <w:rsid w:val="7FFE30A6"/>
    <w:rsid w:val="7FFF1F13"/>
    <w:rsid w:val="8DDB2F61"/>
    <w:rsid w:val="8EFE133F"/>
    <w:rsid w:val="997FB42B"/>
    <w:rsid w:val="9F5F7B76"/>
    <w:rsid w:val="9FEF0F9B"/>
    <w:rsid w:val="AD7F6D57"/>
    <w:rsid w:val="ADDD6A02"/>
    <w:rsid w:val="ADFD0BD8"/>
    <w:rsid w:val="AFAB83BB"/>
    <w:rsid w:val="B7EE1FFF"/>
    <w:rsid w:val="BDFFD42C"/>
    <w:rsid w:val="CB946A60"/>
    <w:rsid w:val="CDF54A37"/>
    <w:rsid w:val="CFEF9C79"/>
    <w:rsid w:val="D4138982"/>
    <w:rsid w:val="D9AF9912"/>
    <w:rsid w:val="DBDC6E81"/>
    <w:rsid w:val="DBEF47EE"/>
    <w:rsid w:val="DDB7ABB4"/>
    <w:rsid w:val="DDDF7977"/>
    <w:rsid w:val="DF9FA488"/>
    <w:rsid w:val="DFBDE509"/>
    <w:rsid w:val="DFF6E0B9"/>
    <w:rsid w:val="E73ACCC1"/>
    <w:rsid w:val="E75BD4B0"/>
    <w:rsid w:val="E7BE4E68"/>
    <w:rsid w:val="EBE63FAA"/>
    <w:rsid w:val="ECAFAC3E"/>
    <w:rsid w:val="EF7F4C7E"/>
    <w:rsid w:val="F3EF643B"/>
    <w:rsid w:val="F7F76D1D"/>
    <w:rsid w:val="F7F7E087"/>
    <w:rsid w:val="F7FFBA0C"/>
    <w:rsid w:val="FB7001BA"/>
    <w:rsid w:val="FBFD432F"/>
    <w:rsid w:val="FCFFD322"/>
    <w:rsid w:val="FD3F1D60"/>
    <w:rsid w:val="FEAD94EB"/>
    <w:rsid w:val="FEF9B606"/>
    <w:rsid w:val="FF1FB5C1"/>
    <w:rsid w:val="FF75ABC7"/>
    <w:rsid w:val="FF7F6352"/>
    <w:rsid w:val="FF7F97FA"/>
    <w:rsid w:val="FFC9A07D"/>
    <w:rsid w:val="FFCFE319"/>
    <w:rsid w:val="FFF97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semiHidden/>
    <w:unhideWhenUsed/>
    <w:qFormat/>
    <w:uiPriority w:val="0"/>
  </w:style>
  <w:style w:type="paragraph" w:styleId="3">
    <w:name w:val="Balloon Text"/>
    <w:basedOn w:val="1"/>
    <w:link w:val="21"/>
    <w:semiHidden/>
    <w:qFormat/>
    <w:uiPriority w:val="0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annotation subject"/>
    <w:basedOn w:val="2"/>
    <w:next w:val="2"/>
    <w:link w:val="27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0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7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8">
    <w:name w:val="Char3 Char Char Char"/>
    <w:basedOn w:val="1"/>
    <w:qFormat/>
    <w:uiPriority w:val="0"/>
    <w:rPr>
      <w:rFonts w:ascii="仿宋_GB2312" w:hAnsi="Times New Roman" w:eastAsia="仿宋_GB2312"/>
      <w:b/>
      <w:sz w:val="32"/>
      <w:szCs w:val="32"/>
    </w:rPr>
  </w:style>
  <w:style w:type="character" w:customStyle="1" w:styleId="19">
    <w:name w:val="页脚 字符1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字符1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Char"/>
    <w:link w:val="3"/>
    <w:semiHidden/>
    <w:qFormat/>
    <w:uiPriority w:val="0"/>
    <w:rPr>
      <w:kern w:val="2"/>
      <w:sz w:val="18"/>
      <w:szCs w:val="18"/>
    </w:rPr>
  </w:style>
  <w:style w:type="character" w:customStyle="1" w:styleId="22">
    <w:name w:val="hover"/>
    <w:qFormat/>
    <w:uiPriority w:val="0"/>
    <w:rPr>
      <w:color w:val="5FB878"/>
    </w:rPr>
  </w:style>
  <w:style w:type="character" w:customStyle="1" w:styleId="23">
    <w:name w:val="hover1"/>
    <w:qFormat/>
    <w:uiPriority w:val="0"/>
    <w:rPr>
      <w:color w:val="5FB878"/>
    </w:rPr>
  </w:style>
  <w:style w:type="character" w:customStyle="1" w:styleId="24">
    <w:name w:val="hover2"/>
    <w:qFormat/>
    <w:uiPriority w:val="0"/>
    <w:rPr>
      <w:color w:val="FFFFFF"/>
    </w:rPr>
  </w:style>
  <w:style w:type="character" w:customStyle="1" w:styleId="25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文字 Char"/>
    <w:basedOn w:val="10"/>
    <w:link w:val="2"/>
    <w:semiHidden/>
    <w:qFormat/>
    <w:uiPriority w:val="0"/>
    <w:rPr>
      <w:rFonts w:ascii="宋体" w:hAnsi="宋体" w:cs="宋体"/>
      <w:sz w:val="24"/>
      <w:szCs w:val="24"/>
    </w:rPr>
  </w:style>
  <w:style w:type="character" w:customStyle="1" w:styleId="27">
    <w:name w:val="批注主题 Char"/>
    <w:basedOn w:val="26"/>
    <w:link w:val="7"/>
    <w:semiHidden/>
    <w:qFormat/>
    <w:uiPriority w:val="0"/>
    <w:rPr>
      <w:b/>
      <w:bCs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428</Words>
  <Characters>436</Characters>
  <Lines>43</Lines>
  <Paragraphs>12</Paragraphs>
  <TotalTime>38</TotalTime>
  <ScaleCrop>false</ScaleCrop>
  <LinksUpToDate>false</LinksUpToDate>
  <CharactersWithSpaces>443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2020-01-09T15:28:00Z</dcterms:created>
  <dc:creator>范夏飞</dc:creator>
  <cp:lastModifiedBy>鱼七@</cp:lastModifiedBy>
  <cp:lastPrinted>2022-03-19T00:40:00Z</cp:lastPrinted>
  <dcterms:modified xsi:type="dcterms:W3CDTF">2023-01-19T05:59:47Z</dcterms:modified>
  <dc:title>2020年丽水学院人才引进（招聘）计划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E645544624ED457C9E1BED0BACB7BAA3</vt:lpwstr>
  </property>
</Properties>
</file>